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00EB2" w14:textId="084A6FE0" w:rsidR="00AC02C1" w:rsidRDefault="00D65265" w:rsidP="00D65265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Queen of Apostles Ministries and Faith </w:t>
      </w:r>
      <w:r w:rsidR="004216DF">
        <w:rPr>
          <w:rFonts w:ascii="Times New Roman" w:eastAsia="Times New Roman" w:hAnsi="Times New Roman" w:cs="Times New Roman"/>
          <w:b/>
          <w:bCs/>
          <w:sz w:val="26"/>
          <w:szCs w:val="26"/>
        </w:rPr>
        <w:t>Building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Survey</w:t>
      </w:r>
    </w:p>
    <w:p w14:paraId="2E680F99" w14:textId="77777777" w:rsidR="007150E8" w:rsidRDefault="007150E8" w:rsidP="00D65265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7C9914C" w14:textId="451E8966" w:rsidR="007150E8" w:rsidRPr="007150E8" w:rsidRDefault="00AA5128" w:rsidP="007150E8">
      <w:pPr>
        <w:jc w:val="left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Your </w:t>
      </w:r>
      <w:r w:rsidR="00FE2A0A">
        <w:rPr>
          <w:rFonts w:ascii="Times New Roman" w:eastAsia="Times New Roman" w:hAnsi="Times New Roman" w:cs="Times New Roman"/>
          <w:sz w:val="26"/>
          <w:szCs w:val="26"/>
        </w:rPr>
        <w:t>feedback is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essential </w:t>
      </w:r>
      <w:r w:rsidR="002930EB">
        <w:rPr>
          <w:rFonts w:ascii="Times New Roman" w:eastAsia="Times New Roman" w:hAnsi="Times New Roman" w:cs="Times New Roman"/>
          <w:sz w:val="26"/>
          <w:szCs w:val="26"/>
        </w:rPr>
        <w:t xml:space="preserve">for </w:t>
      </w:r>
      <w:r w:rsidR="00D96578">
        <w:rPr>
          <w:rFonts w:ascii="Times New Roman" w:eastAsia="Times New Roman" w:hAnsi="Times New Roman" w:cs="Times New Roman"/>
          <w:sz w:val="26"/>
          <w:szCs w:val="26"/>
        </w:rPr>
        <w:t xml:space="preserve">our Pastor </w:t>
      </w:r>
      <w:r w:rsidR="002930EB">
        <w:rPr>
          <w:rFonts w:ascii="Times New Roman" w:eastAsia="Times New Roman" w:hAnsi="Times New Roman" w:cs="Times New Roman"/>
          <w:sz w:val="26"/>
          <w:szCs w:val="26"/>
        </w:rPr>
        <w:t>to guide</w:t>
      </w:r>
      <w:r w:rsidR="00D96578">
        <w:rPr>
          <w:rFonts w:ascii="Times New Roman" w:eastAsia="Times New Roman" w:hAnsi="Times New Roman" w:cs="Times New Roman"/>
          <w:sz w:val="26"/>
          <w:szCs w:val="26"/>
        </w:rPr>
        <w:t xml:space="preserve"> the Parish P</w:t>
      </w:r>
      <w:r w:rsidR="0021569A">
        <w:rPr>
          <w:rFonts w:ascii="Times New Roman" w:eastAsia="Times New Roman" w:hAnsi="Times New Roman" w:cs="Times New Roman"/>
          <w:sz w:val="26"/>
          <w:szCs w:val="26"/>
        </w:rPr>
        <w:t>a</w:t>
      </w:r>
      <w:r w:rsidR="00D96578">
        <w:rPr>
          <w:rFonts w:ascii="Times New Roman" w:eastAsia="Times New Roman" w:hAnsi="Times New Roman" w:cs="Times New Roman"/>
          <w:sz w:val="26"/>
          <w:szCs w:val="26"/>
        </w:rPr>
        <w:t>storal</w:t>
      </w:r>
      <w:r w:rsidR="0021569A">
        <w:rPr>
          <w:rFonts w:ascii="Times New Roman" w:eastAsia="Times New Roman" w:hAnsi="Times New Roman" w:cs="Times New Roman"/>
          <w:sz w:val="26"/>
          <w:szCs w:val="26"/>
        </w:rPr>
        <w:t xml:space="preserve"> Council </w:t>
      </w:r>
      <w:r w:rsidR="00476D92">
        <w:rPr>
          <w:rFonts w:ascii="Times New Roman" w:eastAsia="Times New Roman" w:hAnsi="Times New Roman" w:cs="Times New Roman"/>
          <w:sz w:val="26"/>
          <w:szCs w:val="26"/>
        </w:rPr>
        <w:t>and</w:t>
      </w:r>
      <w:r w:rsidR="002156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1FB8">
        <w:rPr>
          <w:rFonts w:ascii="Times New Roman" w:eastAsia="Times New Roman" w:hAnsi="Times New Roman" w:cs="Times New Roman"/>
          <w:sz w:val="26"/>
          <w:szCs w:val="26"/>
        </w:rPr>
        <w:t>cultivate</w:t>
      </w:r>
      <w:r w:rsidR="0053105A">
        <w:rPr>
          <w:rFonts w:ascii="Times New Roman" w:eastAsia="Times New Roman" w:hAnsi="Times New Roman" w:cs="Times New Roman"/>
          <w:sz w:val="26"/>
          <w:szCs w:val="26"/>
        </w:rPr>
        <w:t xml:space="preserve"> parish ministries and </w:t>
      </w:r>
      <w:r w:rsidR="005B5F5E">
        <w:rPr>
          <w:rFonts w:ascii="Times New Roman" w:eastAsia="Times New Roman" w:hAnsi="Times New Roman" w:cs="Times New Roman"/>
          <w:sz w:val="26"/>
          <w:szCs w:val="26"/>
        </w:rPr>
        <w:t>programs</w:t>
      </w:r>
      <w:r w:rsidR="001D4EA0">
        <w:rPr>
          <w:rFonts w:ascii="Times New Roman" w:eastAsia="Times New Roman" w:hAnsi="Times New Roman" w:cs="Times New Roman"/>
          <w:sz w:val="26"/>
          <w:szCs w:val="26"/>
        </w:rPr>
        <w:t xml:space="preserve"> to serve the </w:t>
      </w:r>
      <w:r w:rsidR="00CA4D34">
        <w:rPr>
          <w:rFonts w:ascii="Times New Roman" w:eastAsia="Times New Roman" w:hAnsi="Times New Roman" w:cs="Times New Roman"/>
          <w:sz w:val="26"/>
          <w:szCs w:val="26"/>
        </w:rPr>
        <w:t xml:space="preserve">faith </w:t>
      </w:r>
      <w:r w:rsidR="001D4EA0">
        <w:rPr>
          <w:rFonts w:ascii="Times New Roman" w:eastAsia="Times New Roman" w:hAnsi="Times New Roman" w:cs="Times New Roman"/>
          <w:sz w:val="26"/>
          <w:szCs w:val="26"/>
        </w:rPr>
        <w:t>needs of all parishioners.</w:t>
      </w:r>
    </w:p>
    <w:p w14:paraId="5E8268C7" w14:textId="77777777" w:rsidR="00AC02C1" w:rsidRDefault="00AC02C1" w:rsidP="00BC160E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B7B4D0F" w14:textId="26B08F9E" w:rsidR="00E02908" w:rsidRPr="00E02908" w:rsidRDefault="00E02908" w:rsidP="00BC160E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b/>
          <w:bCs/>
          <w:sz w:val="26"/>
          <w:szCs w:val="26"/>
        </w:rPr>
        <w:t>I. General Information</w:t>
      </w:r>
    </w:p>
    <w:p w14:paraId="4448313C" w14:textId="77777777" w:rsidR="00E02908" w:rsidRDefault="00E02908" w:rsidP="00BC160E">
      <w:pPr>
        <w:jc w:val="lef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i/>
          <w:iCs/>
          <w:sz w:val="26"/>
          <w:szCs w:val="26"/>
        </w:rPr>
        <w:t>(Optional and confidential responses)</w:t>
      </w:r>
    </w:p>
    <w:p w14:paraId="20959D25" w14:textId="77777777" w:rsidR="00BC160E" w:rsidRPr="00E02908" w:rsidRDefault="00BC160E" w:rsidP="00BC160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6FACAC9" w14:textId="2C6522EF" w:rsidR="00BC160E" w:rsidRPr="004D6845" w:rsidRDefault="00E02908" w:rsidP="00EF7954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6845">
        <w:rPr>
          <w:rFonts w:ascii="Times New Roman" w:eastAsia="Times New Roman" w:hAnsi="Times New Roman" w:cs="Times New Roman"/>
          <w:sz w:val="26"/>
          <w:szCs w:val="26"/>
        </w:rPr>
        <w:t xml:space="preserve">What is your </w:t>
      </w:r>
      <w:r w:rsidR="004357DF" w:rsidRPr="004D6845">
        <w:rPr>
          <w:rFonts w:ascii="Times New Roman" w:eastAsia="Times New Roman" w:hAnsi="Times New Roman" w:cs="Times New Roman"/>
          <w:sz w:val="26"/>
          <w:szCs w:val="26"/>
        </w:rPr>
        <w:t xml:space="preserve">or your family’s </w:t>
      </w:r>
      <w:r w:rsidRPr="004D6845">
        <w:rPr>
          <w:rFonts w:ascii="Times New Roman" w:eastAsia="Times New Roman" w:hAnsi="Times New Roman" w:cs="Times New Roman"/>
          <w:sz w:val="26"/>
          <w:szCs w:val="26"/>
        </w:rPr>
        <w:t>country of origin</w:t>
      </w:r>
      <w:r w:rsidR="00B46967" w:rsidRPr="004D6845">
        <w:rPr>
          <w:rFonts w:ascii="Times New Roman" w:eastAsia="Times New Roman" w:hAnsi="Times New Roman" w:cs="Times New Roman"/>
          <w:sz w:val="26"/>
          <w:szCs w:val="26"/>
        </w:rPr>
        <w:t>?  What is the primary language spoken in your home</w:t>
      </w:r>
      <w:r w:rsidRPr="004D6845">
        <w:rPr>
          <w:rFonts w:ascii="Times New Roman" w:eastAsia="Times New Roman" w:hAnsi="Times New Roman" w:cs="Times New Roman"/>
          <w:sz w:val="26"/>
          <w:szCs w:val="26"/>
        </w:rPr>
        <w:t>?</w:t>
      </w:r>
      <w:bookmarkStart w:id="0" w:name="_GoBack"/>
      <w:bookmarkEnd w:id="0"/>
      <w:r w:rsidR="004D684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C160E" w:rsidRPr="004D6845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4D6845">
        <w:rPr>
          <w:rFonts w:ascii="Times New Roman" w:eastAsia="Times New Roman" w:hAnsi="Times New Roman" w:cs="Times New Roman"/>
          <w:sz w:val="26"/>
          <w:szCs w:val="26"/>
        </w:rPr>
        <w:t>____/________________</w:t>
      </w:r>
      <w:r w:rsidR="005242C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E427681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6C92BE0" w14:textId="77777777" w:rsidR="00E02908" w:rsidRPr="00E02908" w:rsidRDefault="00E02908" w:rsidP="00BC160E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How long have you been participating in Queen of Apostles Parish?</w:t>
      </w:r>
    </w:p>
    <w:p w14:paraId="6EA4F156" w14:textId="77777777" w:rsidR="00E02908" w:rsidRPr="00E02908" w:rsidRDefault="00E02908" w:rsidP="00BC160E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Less than 1 year</w:t>
      </w:r>
    </w:p>
    <w:p w14:paraId="48CB5C97" w14:textId="77777777" w:rsidR="00E02908" w:rsidRPr="00E02908" w:rsidRDefault="00E02908" w:rsidP="00BC160E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1–3 years</w:t>
      </w:r>
    </w:p>
    <w:p w14:paraId="3CABD982" w14:textId="77777777" w:rsidR="00E02908" w:rsidRPr="00E02908" w:rsidRDefault="00E02908" w:rsidP="00BC160E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4–10 years</w:t>
      </w:r>
    </w:p>
    <w:p w14:paraId="27C42319" w14:textId="77777777" w:rsidR="00E02908" w:rsidRDefault="00E02908" w:rsidP="00BC160E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More than 10 years</w:t>
      </w:r>
    </w:p>
    <w:p w14:paraId="2A834BE0" w14:textId="77777777" w:rsidR="00BC160E" w:rsidRPr="00E02908" w:rsidRDefault="00BC160E" w:rsidP="00BC160E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A02A965" w14:textId="77777777" w:rsidR="00E02908" w:rsidRPr="00E02908" w:rsidRDefault="00E02908" w:rsidP="00BC160E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How often do you attend Mass?</w:t>
      </w:r>
    </w:p>
    <w:p w14:paraId="23293314" w14:textId="77777777" w:rsidR="00E02908" w:rsidRPr="00E02908" w:rsidRDefault="00E02908" w:rsidP="00BC160E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Every Sunday</w:t>
      </w:r>
    </w:p>
    <w:p w14:paraId="7E994042" w14:textId="77777777" w:rsidR="00E02908" w:rsidRPr="00E02908" w:rsidRDefault="00E02908" w:rsidP="00BC160E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Several times a week</w:t>
      </w:r>
    </w:p>
    <w:p w14:paraId="58431471" w14:textId="77777777" w:rsidR="00E02908" w:rsidRPr="00E02908" w:rsidRDefault="00E02908" w:rsidP="00BC160E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Occasionally</w:t>
      </w:r>
    </w:p>
    <w:p w14:paraId="2074259E" w14:textId="77777777" w:rsidR="00E02908" w:rsidRPr="00E02908" w:rsidRDefault="00E02908" w:rsidP="00BC160E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Rarely</w:t>
      </w:r>
    </w:p>
    <w:p w14:paraId="22D3EDD3" w14:textId="77777777" w:rsidR="00E02908" w:rsidRPr="00E02908" w:rsidRDefault="00E02908" w:rsidP="00BC160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7577FCF" w14:textId="77777777" w:rsidR="00BC160E" w:rsidRDefault="00E02908" w:rsidP="00BC160E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b/>
          <w:bCs/>
          <w:sz w:val="26"/>
          <w:szCs w:val="26"/>
        </w:rPr>
        <w:t>II. Spiritual and Pastoral Life</w:t>
      </w:r>
    </w:p>
    <w:p w14:paraId="32CEFEF8" w14:textId="77777777" w:rsidR="00BC160E" w:rsidRPr="00E02908" w:rsidRDefault="00BC160E" w:rsidP="00BC160E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A18309B" w14:textId="77777777" w:rsidR="00E02908" w:rsidRPr="00E02908" w:rsidRDefault="00E02908" w:rsidP="00BC160E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Which aspects of parish life most strengthen your faith?</w:t>
      </w:r>
    </w:p>
    <w:p w14:paraId="1D0D9336" w14:textId="77777777" w:rsidR="00E02908" w:rsidRP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Sunday Mass</w:t>
      </w:r>
    </w:p>
    <w:p w14:paraId="2CD53D7C" w14:textId="77777777" w:rsidR="00E02908" w:rsidRP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Eucharistic Adoration</w:t>
      </w:r>
    </w:p>
    <w:p w14:paraId="0BA480BD" w14:textId="77777777" w:rsidR="00E02908" w:rsidRP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Prayer or faith formation groups</w:t>
      </w:r>
    </w:p>
    <w:p w14:paraId="40EB7919" w14:textId="77777777" w:rsidR="00E02908" w:rsidRP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Confession</w:t>
      </w:r>
    </w:p>
    <w:p w14:paraId="249194E4" w14:textId="77777777" w:rsidR="00E02908" w:rsidRP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Retreats or missions</w:t>
      </w:r>
    </w:p>
    <w:p w14:paraId="0009BC62" w14:textId="77777777" w:rsid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Other (please specify) ___________</w:t>
      </w:r>
    </w:p>
    <w:p w14:paraId="108CAF01" w14:textId="77777777" w:rsidR="00BC160E" w:rsidRPr="00E02908" w:rsidRDefault="00BC160E" w:rsidP="00BC160E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0228413" w14:textId="1DB3098F" w:rsidR="00E02908" w:rsidRDefault="00E02908" w:rsidP="00BC160E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What spiritual or formation topics would you like to see offered more frequently in the parish?</w:t>
      </w:r>
      <w:r w:rsidR="00BD1A2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>(Examples: Bible study, family life, sacraments, prayer, Catholic social teaching, etc.)</w:t>
      </w:r>
    </w:p>
    <w:p w14:paraId="40607596" w14:textId="36C12D81" w:rsidR="00BD1A2A" w:rsidRDefault="002978D5" w:rsidP="00BD1A2A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a.</w:t>
      </w:r>
      <w:r w:rsidR="008A06EB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0A904753" w14:textId="5B234300" w:rsidR="008A06EB" w:rsidRDefault="008D2F86" w:rsidP="00BD1A2A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b.</w:t>
      </w:r>
      <w:r w:rsidR="008A06EB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242C8237" w14:textId="6EACB1D0" w:rsidR="008A06EB" w:rsidRDefault="008D2F86" w:rsidP="00BD1A2A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c._____________________________________________</w:t>
      </w:r>
    </w:p>
    <w:p w14:paraId="47316B58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DEFD738" w14:textId="42BE26E4" w:rsidR="00BC160E" w:rsidRPr="00BC160E" w:rsidRDefault="00E02908" w:rsidP="00BC160E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lastRenderedPageBreak/>
        <w:t>What type of pastoral or community activities would you like the parish to organize</w:t>
      </w:r>
      <w:r w:rsidR="00B65ECE">
        <w:rPr>
          <w:rFonts w:ascii="Times New Roman" w:eastAsia="Times New Roman" w:hAnsi="Times New Roman" w:cs="Times New Roman"/>
          <w:sz w:val="26"/>
          <w:szCs w:val="26"/>
        </w:rPr>
        <w:t xml:space="preserve"> or sponsor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>?</w:t>
      </w:r>
      <w:r w:rsidR="003B0C4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(Examples: family gatherings, </w:t>
      </w:r>
      <w:r w:rsidR="002C3B75">
        <w:rPr>
          <w:rFonts w:ascii="Times New Roman" w:eastAsia="Times New Roman" w:hAnsi="Times New Roman" w:cs="Times New Roman"/>
          <w:sz w:val="26"/>
          <w:szCs w:val="26"/>
        </w:rPr>
        <w:t>multi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cultural </w:t>
      </w:r>
      <w:r w:rsidR="003B0C44">
        <w:rPr>
          <w:rFonts w:ascii="Times New Roman" w:eastAsia="Times New Roman" w:hAnsi="Times New Roman" w:cs="Times New Roman"/>
          <w:sz w:val="26"/>
          <w:szCs w:val="26"/>
        </w:rPr>
        <w:t>engagements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>, parish missions, workshops, youth groups, etc.)</w:t>
      </w:r>
    </w:p>
    <w:p w14:paraId="0520639A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699BFC5" w14:textId="77777777" w:rsidR="00E02908" w:rsidRPr="00E02908" w:rsidRDefault="00E02908" w:rsidP="00BC160E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How would you describe the level of welcome and community spirit in our parish?</w:t>
      </w:r>
    </w:p>
    <w:p w14:paraId="135EC495" w14:textId="77777777" w:rsidR="00E02908" w:rsidRP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Very welcoming</w:t>
      </w:r>
    </w:p>
    <w:p w14:paraId="35A83DB4" w14:textId="77777777" w:rsidR="00E02908" w:rsidRP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Somewhat welcoming</w:t>
      </w:r>
    </w:p>
    <w:p w14:paraId="1253F75D" w14:textId="77777777" w:rsidR="00E02908" w:rsidRP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Not very welcoming</w:t>
      </w:r>
    </w:p>
    <w:p w14:paraId="3A455D83" w14:textId="77777777" w:rsidR="00E02908" w:rsidRDefault="00E02908" w:rsidP="00BC160E">
      <w:pPr>
        <w:numPr>
          <w:ilvl w:val="1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Needs improvement</w:t>
      </w:r>
    </w:p>
    <w:p w14:paraId="70BFF225" w14:textId="3AA17114" w:rsidR="00E25167" w:rsidRDefault="00EF39CE" w:rsidP="00F057C9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Please tell us why you chose </w:t>
      </w:r>
      <w:r w:rsidR="006C5F32"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answer</w:t>
      </w:r>
      <w:r w:rsidR="00DB73CF">
        <w:rPr>
          <w:rFonts w:ascii="Times New Roman" w:eastAsia="Times New Roman" w:hAnsi="Times New Roman" w:cs="Times New Roman"/>
          <w:sz w:val="26"/>
          <w:szCs w:val="26"/>
        </w:rPr>
        <w:t xml:space="preserve"> and how you </w:t>
      </w:r>
      <w:r w:rsidR="00C82D65">
        <w:rPr>
          <w:rFonts w:ascii="Times New Roman" w:eastAsia="Times New Roman" w:hAnsi="Times New Roman" w:cs="Times New Roman"/>
          <w:sz w:val="26"/>
          <w:szCs w:val="26"/>
        </w:rPr>
        <w:t>would improve this.</w:t>
      </w:r>
      <w:r w:rsidR="00E25167">
        <w:rPr>
          <w:rFonts w:ascii="Times New Roman" w:eastAsia="Times New Roman" w:hAnsi="Times New Roman" w:cs="Times New Roman"/>
          <w:sz w:val="26"/>
          <w:szCs w:val="26"/>
        </w:rPr>
        <w:t xml:space="preserve">  ____________________________________________________________________________________________________________________________________</w:t>
      </w:r>
    </w:p>
    <w:p w14:paraId="07A19F53" w14:textId="30429C48" w:rsidR="00F057C9" w:rsidRPr="00E02908" w:rsidRDefault="00E25167" w:rsidP="00E25167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</w:t>
      </w:r>
    </w:p>
    <w:p w14:paraId="1221434F" w14:textId="77777777" w:rsidR="00E02908" w:rsidRPr="00E02908" w:rsidRDefault="00E02908" w:rsidP="00BC160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11FE393" w14:textId="77777777" w:rsidR="00BC160E" w:rsidRDefault="00E02908" w:rsidP="00BC160E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III. Liturgical Life and Ministries</w:t>
      </w:r>
    </w:p>
    <w:p w14:paraId="5F6A48E1" w14:textId="77777777" w:rsidR="00BC160E" w:rsidRPr="00E02908" w:rsidRDefault="00BC160E" w:rsidP="00BC160E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79AD4AB" w14:textId="77777777" w:rsidR="00BC160E" w:rsidRPr="00E02908" w:rsidRDefault="00BC160E" w:rsidP="00BC160E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9DDA60D" w14:textId="61A8DD02" w:rsidR="00E02908" w:rsidRPr="00E02908" w:rsidRDefault="0081291E" w:rsidP="00BC160E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Which</w:t>
      </w:r>
      <w:r w:rsidR="00E02908" w:rsidRPr="00E02908">
        <w:rPr>
          <w:rFonts w:ascii="Times New Roman" w:eastAsia="Times New Roman" w:hAnsi="Times New Roman" w:cs="Times New Roman"/>
          <w:sz w:val="26"/>
          <w:szCs w:val="26"/>
        </w:rPr>
        <w:t xml:space="preserve"> ministry (or ministries) are you involved in?</w:t>
      </w:r>
    </w:p>
    <w:p w14:paraId="1737F301" w14:textId="77777777" w:rsidR="00E02908" w:rsidRPr="00E02908" w:rsidRDefault="00E02908" w:rsidP="00BC160E">
      <w:pPr>
        <w:numPr>
          <w:ilvl w:val="1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Lector</w:t>
      </w:r>
    </w:p>
    <w:p w14:paraId="58721C44" w14:textId="77777777" w:rsidR="00E02908" w:rsidRPr="00E02908" w:rsidRDefault="00E02908" w:rsidP="00BC160E">
      <w:pPr>
        <w:numPr>
          <w:ilvl w:val="1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Usher / Minister of Hospitality</w:t>
      </w:r>
    </w:p>
    <w:p w14:paraId="2CB351AB" w14:textId="77777777" w:rsidR="00E02908" w:rsidRPr="00E02908" w:rsidRDefault="00E02908" w:rsidP="00BC160E">
      <w:pPr>
        <w:numPr>
          <w:ilvl w:val="1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Extraordinary Minister of Holy Communion</w:t>
      </w:r>
    </w:p>
    <w:p w14:paraId="7650D559" w14:textId="77777777" w:rsidR="00E02908" w:rsidRPr="00E02908" w:rsidRDefault="00E02908" w:rsidP="00BC160E">
      <w:pPr>
        <w:numPr>
          <w:ilvl w:val="1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Choir or music ministry</w:t>
      </w:r>
    </w:p>
    <w:p w14:paraId="1615BB6F" w14:textId="77777777" w:rsidR="00E02908" w:rsidRPr="00E02908" w:rsidRDefault="00E02908" w:rsidP="00BC160E">
      <w:pPr>
        <w:numPr>
          <w:ilvl w:val="1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Catechist / Faith formation</w:t>
      </w:r>
    </w:p>
    <w:p w14:paraId="5AC44DCA" w14:textId="77777777" w:rsidR="00BC160E" w:rsidRDefault="00E02908" w:rsidP="00BC160E">
      <w:pPr>
        <w:numPr>
          <w:ilvl w:val="1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Other (please specify) ___________</w:t>
      </w:r>
    </w:p>
    <w:p w14:paraId="49932527" w14:textId="1720B67D" w:rsidR="00C37B89" w:rsidRPr="00E02908" w:rsidRDefault="00C37B89" w:rsidP="00C37B89">
      <w:pPr>
        <w:numPr>
          <w:ilvl w:val="1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C27F1">
        <w:rPr>
          <w:rFonts w:ascii="Times New Roman" w:eastAsia="Times New Roman" w:hAnsi="Times New Roman" w:cs="Times New Roman"/>
          <w:sz w:val="26"/>
          <w:szCs w:val="26"/>
        </w:rPr>
        <w:t>None</w:t>
      </w:r>
      <w:proofErr w:type="gramEnd"/>
      <w:r w:rsidR="006C27F1">
        <w:rPr>
          <w:rFonts w:ascii="Times New Roman" w:eastAsia="Times New Roman" w:hAnsi="Times New Roman" w:cs="Times New Roman"/>
          <w:sz w:val="26"/>
          <w:szCs w:val="26"/>
        </w:rPr>
        <w:t xml:space="preserve"> at this time.</w:t>
      </w:r>
    </w:p>
    <w:p w14:paraId="2CB8B68A" w14:textId="77777777" w:rsidR="0081291E" w:rsidRDefault="0081291E" w:rsidP="006C27F1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7E92EA0" w14:textId="77777777" w:rsidR="00BC160E" w:rsidRPr="00E02908" w:rsidRDefault="00BC160E" w:rsidP="00BC160E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7AE8DB7" w14:textId="178419DC" w:rsidR="00E02908" w:rsidRPr="00E02908" w:rsidRDefault="00E02908" w:rsidP="00BC160E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If you are </w:t>
      </w:r>
      <w:r w:rsidRPr="00E02908">
        <w:rPr>
          <w:rFonts w:ascii="Times New Roman" w:eastAsia="Times New Roman" w:hAnsi="Times New Roman" w:cs="Times New Roman"/>
          <w:bCs/>
          <w:sz w:val="26"/>
          <w:szCs w:val="26"/>
        </w:rPr>
        <w:t>not currently serving</w:t>
      </w:r>
      <w:r w:rsidR="00462A25">
        <w:rPr>
          <w:rFonts w:ascii="Times New Roman" w:eastAsia="Times New Roman" w:hAnsi="Times New Roman" w:cs="Times New Roman"/>
          <w:bCs/>
          <w:sz w:val="26"/>
          <w:szCs w:val="26"/>
        </w:rPr>
        <w:t xml:space="preserve"> in a ministry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5744C">
        <w:rPr>
          <w:rFonts w:ascii="Times New Roman" w:eastAsia="Times New Roman" w:hAnsi="Times New Roman" w:cs="Times New Roman"/>
          <w:sz w:val="26"/>
          <w:szCs w:val="26"/>
        </w:rPr>
        <w:t xml:space="preserve">in </w:t>
      </w:r>
      <w:r w:rsidR="00491BE4">
        <w:rPr>
          <w:rFonts w:ascii="Times New Roman" w:eastAsia="Times New Roman" w:hAnsi="Times New Roman" w:cs="Times New Roman"/>
          <w:sz w:val="26"/>
          <w:szCs w:val="26"/>
        </w:rPr>
        <w:t xml:space="preserve">which </w:t>
      </w:r>
      <w:r w:rsidR="00166157">
        <w:rPr>
          <w:rFonts w:ascii="Times New Roman" w:eastAsia="Times New Roman" w:hAnsi="Times New Roman" w:cs="Times New Roman"/>
          <w:sz w:val="26"/>
          <w:szCs w:val="26"/>
        </w:rPr>
        <w:t>ministries</w:t>
      </w:r>
      <w:r w:rsidR="00491BE4">
        <w:rPr>
          <w:rFonts w:ascii="Times New Roman" w:eastAsia="Times New Roman" w:hAnsi="Times New Roman" w:cs="Times New Roman"/>
          <w:sz w:val="26"/>
          <w:szCs w:val="26"/>
        </w:rPr>
        <w:t xml:space="preserve"> might you most likely consider</w:t>
      </w:r>
      <w:r w:rsidR="00C574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771E">
        <w:rPr>
          <w:rFonts w:ascii="Times New Roman" w:eastAsia="Times New Roman" w:hAnsi="Times New Roman" w:cs="Times New Roman"/>
          <w:sz w:val="26"/>
          <w:szCs w:val="26"/>
        </w:rPr>
        <w:t>participating</w:t>
      </w:r>
      <w:r w:rsidR="00C5744C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</w:p>
    <w:p w14:paraId="7658CAC0" w14:textId="7522F348" w:rsidR="001A1B66" w:rsidRDefault="00A96582" w:rsidP="00CD55D0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1A1B66">
        <w:rPr>
          <w:rFonts w:ascii="Times New Roman" w:eastAsia="Times New Roman" w:hAnsi="Times New Roman" w:cs="Times New Roman"/>
          <w:sz w:val="26"/>
          <w:szCs w:val="26"/>
        </w:rPr>
        <w:t>_____________</w:t>
      </w:r>
    </w:p>
    <w:p w14:paraId="4D1F62CD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81E23FF" w14:textId="7A97D1CB" w:rsidR="00E02908" w:rsidRPr="00AC3BFA" w:rsidRDefault="00E02908" w:rsidP="00AC3BFA">
      <w:pPr>
        <w:pStyle w:val="ListParagraph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AC3BFA">
        <w:rPr>
          <w:rFonts w:ascii="Times New Roman" w:eastAsia="Times New Roman" w:hAnsi="Times New Roman" w:cs="Times New Roman"/>
          <w:sz w:val="26"/>
          <w:szCs w:val="26"/>
        </w:rPr>
        <w:t>What aspects of the liturgy (Mass, music, homily, environment, participation) could be improved?</w:t>
      </w:r>
      <w:r w:rsidR="008617DA" w:rsidRPr="00AC3B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58CB" w:rsidRPr="00AC3BFA">
        <w:rPr>
          <w:rFonts w:ascii="Times New Roman" w:eastAsia="Times New Roman" w:hAnsi="Times New Roman" w:cs="Times New Roman"/>
          <w:sz w:val="26"/>
          <w:szCs w:val="26"/>
        </w:rPr>
        <w:t>Please explain</w:t>
      </w:r>
      <w:r w:rsidR="008617DA" w:rsidRPr="00AC3BFA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r w:rsidR="00037806" w:rsidRPr="00AC3BFA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14:paraId="4757B917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B647DD4" w14:textId="77777777" w:rsidR="00E02908" w:rsidRPr="00E02908" w:rsidRDefault="00E02908" w:rsidP="00BC160E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How would you describe your experience at Sunday Mass?</w:t>
      </w:r>
    </w:p>
    <w:p w14:paraId="293BD2A8" w14:textId="77777777" w:rsidR="00E02908" w:rsidRPr="00E02908" w:rsidRDefault="00E02908" w:rsidP="00BC160E">
      <w:pPr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Very prayerful and participative</w:t>
      </w:r>
    </w:p>
    <w:p w14:paraId="770D4A0C" w14:textId="4A165BEF" w:rsidR="00E02908" w:rsidRPr="00E02908" w:rsidRDefault="00E02908" w:rsidP="00BC160E">
      <w:pPr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Good but could improve</w:t>
      </w:r>
      <w:r w:rsidR="006E086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3DEB874" w14:textId="77777777" w:rsidR="00E02908" w:rsidRPr="00E02908" w:rsidRDefault="00E02908" w:rsidP="00BC160E">
      <w:pPr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Not very participative</w:t>
      </w:r>
    </w:p>
    <w:p w14:paraId="22570AFE" w14:textId="77777777" w:rsidR="00E02908" w:rsidRDefault="00E02908" w:rsidP="00BC160E">
      <w:pPr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I don’t feel integrated</w:t>
      </w:r>
    </w:p>
    <w:p w14:paraId="1DCE8ECC" w14:textId="01C57FF3" w:rsidR="00F7428F" w:rsidRPr="00F7428F" w:rsidRDefault="00B77935" w:rsidP="00B77935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 might</w:t>
      </w:r>
      <w:r w:rsidR="00BB71C7" w:rsidRPr="00F7428F">
        <w:rPr>
          <w:rFonts w:ascii="Times New Roman" w:eastAsia="Times New Roman" w:hAnsi="Times New Roman" w:cs="Times New Roman"/>
          <w:sz w:val="26"/>
          <w:szCs w:val="26"/>
        </w:rPr>
        <w:t xml:space="preserve"> improve your Sunday Mass experience?</w:t>
      </w:r>
      <w:r w:rsidR="00F7428F" w:rsidRPr="00F742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4D6561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436E912" w14:textId="556B1765" w:rsidR="00E02908" w:rsidRPr="00E317B4" w:rsidRDefault="00E02908" w:rsidP="00E317B4">
      <w:pPr>
        <w:pStyle w:val="ListParagraph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317B4">
        <w:rPr>
          <w:rFonts w:ascii="Times New Roman" w:eastAsia="Times New Roman" w:hAnsi="Times New Roman" w:cs="Times New Roman"/>
          <w:sz w:val="26"/>
          <w:szCs w:val="26"/>
        </w:rPr>
        <w:t>Does the music at Mass help you pray and participate more deeply?</w:t>
      </w:r>
    </w:p>
    <w:p w14:paraId="39981F2C" w14:textId="77777777" w:rsidR="00E02908" w:rsidRPr="00E02908" w:rsidRDefault="00E02908" w:rsidP="00BC160E">
      <w:pPr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Always</w:t>
      </w:r>
    </w:p>
    <w:p w14:paraId="1BF0B5BA" w14:textId="77777777" w:rsidR="00E02908" w:rsidRPr="00E02908" w:rsidRDefault="00E02908" w:rsidP="00BC160E">
      <w:pPr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Sometimes</w:t>
      </w:r>
    </w:p>
    <w:p w14:paraId="7C7852C5" w14:textId="77777777" w:rsidR="00E02908" w:rsidRDefault="00E02908" w:rsidP="00BC160E">
      <w:pPr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Rarely</w:t>
      </w:r>
    </w:p>
    <w:p w14:paraId="78261A18" w14:textId="05DE6698" w:rsidR="00A01FB0" w:rsidRDefault="00FA08D7" w:rsidP="00FA08D7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Please explain.</w:t>
      </w:r>
    </w:p>
    <w:p w14:paraId="2F0C443B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4A25E3C" w14:textId="4E78D207" w:rsidR="00E02908" w:rsidRPr="00E317B4" w:rsidRDefault="00E02908" w:rsidP="00E317B4">
      <w:pPr>
        <w:pStyle w:val="ListParagraph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317B4">
        <w:rPr>
          <w:rFonts w:ascii="Times New Roman" w:eastAsia="Times New Roman" w:hAnsi="Times New Roman" w:cs="Times New Roman"/>
          <w:sz w:val="26"/>
          <w:szCs w:val="26"/>
        </w:rPr>
        <w:t xml:space="preserve">Do you think liturgical ministers (lectors, ushers, communion ministers, choir) are </w:t>
      </w:r>
      <w:r w:rsidR="0017158C" w:rsidRPr="00E317B4">
        <w:rPr>
          <w:rFonts w:ascii="Times New Roman" w:eastAsia="Times New Roman" w:hAnsi="Times New Roman" w:cs="Times New Roman"/>
          <w:sz w:val="26"/>
          <w:szCs w:val="26"/>
        </w:rPr>
        <w:t xml:space="preserve">effective in </w:t>
      </w:r>
      <w:r w:rsidR="00C92D0C" w:rsidRPr="00E317B4">
        <w:rPr>
          <w:rFonts w:ascii="Times New Roman" w:eastAsia="Times New Roman" w:hAnsi="Times New Roman" w:cs="Times New Roman"/>
          <w:sz w:val="26"/>
          <w:szCs w:val="26"/>
        </w:rPr>
        <w:t>enhancing your Mass</w:t>
      </w:r>
      <w:r w:rsidR="00372683" w:rsidRPr="00E317B4">
        <w:rPr>
          <w:rFonts w:ascii="Times New Roman" w:eastAsia="Times New Roman" w:hAnsi="Times New Roman" w:cs="Times New Roman"/>
          <w:sz w:val="26"/>
          <w:szCs w:val="26"/>
        </w:rPr>
        <w:t xml:space="preserve"> experience</w:t>
      </w:r>
      <w:r w:rsidRPr="00E317B4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405CC42" w14:textId="77777777" w:rsidR="00E02908" w:rsidRPr="00E02908" w:rsidRDefault="00E02908" w:rsidP="00BC160E">
      <w:pPr>
        <w:numPr>
          <w:ilvl w:val="0"/>
          <w:numId w:val="1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Yes</w:t>
      </w:r>
    </w:p>
    <w:p w14:paraId="4D79DD1D" w14:textId="77777777" w:rsidR="00E02908" w:rsidRPr="00E02908" w:rsidRDefault="00E02908" w:rsidP="00BC160E">
      <w:pPr>
        <w:numPr>
          <w:ilvl w:val="0"/>
          <w:numId w:val="1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Somewhat</w:t>
      </w:r>
    </w:p>
    <w:p w14:paraId="572472E8" w14:textId="77777777" w:rsidR="00E02908" w:rsidRDefault="00E02908" w:rsidP="00BC160E">
      <w:pPr>
        <w:numPr>
          <w:ilvl w:val="0"/>
          <w:numId w:val="1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No</w:t>
      </w:r>
    </w:p>
    <w:p w14:paraId="51835B65" w14:textId="40129522" w:rsidR="00372683" w:rsidRPr="00E02908" w:rsidRDefault="00372683" w:rsidP="00372683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Please explain</w:t>
      </w:r>
      <w:r w:rsidR="00FA08D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2C59122A" w14:textId="77777777" w:rsidR="00E02908" w:rsidRPr="00E02908" w:rsidRDefault="00E02908" w:rsidP="00BC160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01A8D9A" w14:textId="77777777" w:rsidR="00BC160E" w:rsidRDefault="00E02908" w:rsidP="00BC160E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b/>
          <w:bCs/>
          <w:sz w:val="26"/>
          <w:szCs w:val="26"/>
        </w:rPr>
        <w:t>IV. Pastoral and Community Needs</w:t>
      </w:r>
    </w:p>
    <w:p w14:paraId="45B73D90" w14:textId="77777777" w:rsidR="00BC160E" w:rsidRPr="00E02908" w:rsidRDefault="00BC160E" w:rsidP="00BC160E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1C19774" w14:textId="003DDBA7" w:rsidR="00E02908" w:rsidRPr="00E317B4" w:rsidRDefault="00E02908" w:rsidP="00E317B4">
      <w:pPr>
        <w:pStyle w:val="ListParagraph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317B4">
        <w:rPr>
          <w:rFonts w:ascii="Times New Roman" w:eastAsia="Times New Roman" w:hAnsi="Times New Roman" w:cs="Times New Roman"/>
          <w:sz w:val="26"/>
          <w:szCs w:val="26"/>
        </w:rPr>
        <w:t xml:space="preserve">What do you think are the </w:t>
      </w:r>
      <w:r w:rsidRPr="00E317B4">
        <w:rPr>
          <w:rFonts w:ascii="Times New Roman" w:eastAsia="Times New Roman" w:hAnsi="Times New Roman" w:cs="Times New Roman"/>
          <w:b/>
          <w:bCs/>
          <w:sz w:val="26"/>
          <w:szCs w:val="26"/>
        </w:rPr>
        <w:t>main spiritual or pastoral needs</w:t>
      </w:r>
      <w:r w:rsidRPr="00E317B4">
        <w:rPr>
          <w:rFonts w:ascii="Times New Roman" w:eastAsia="Times New Roman" w:hAnsi="Times New Roman" w:cs="Times New Roman"/>
          <w:sz w:val="26"/>
          <w:szCs w:val="26"/>
        </w:rPr>
        <w:t xml:space="preserve"> of our parish community right now?</w:t>
      </w:r>
      <w:r w:rsidRPr="00E317B4">
        <w:rPr>
          <w:rFonts w:ascii="Times New Roman" w:eastAsia="Times New Roman" w:hAnsi="Times New Roman" w:cs="Times New Roman"/>
          <w:sz w:val="26"/>
          <w:szCs w:val="26"/>
        </w:rPr>
        <w:br/>
        <w:t>(Open response)</w:t>
      </w:r>
    </w:p>
    <w:p w14:paraId="4D32953B" w14:textId="77777777" w:rsidR="005F3A70" w:rsidRDefault="005F3A70" w:rsidP="005F3A70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C693CE8" w14:textId="77777777" w:rsidR="005F3A70" w:rsidRDefault="005F3A70" w:rsidP="005F3A70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ADC0453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59EAD10" w14:textId="77777777" w:rsidR="00E02908" w:rsidRDefault="00E02908" w:rsidP="00E317B4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What challenges do you think our Catholic families are currently facing?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br/>
        <w:t>(Examples: faith in children, prayer at home, communication, financial stress, etc.)</w:t>
      </w:r>
    </w:p>
    <w:p w14:paraId="0405532D" w14:textId="77777777" w:rsidR="005F3A70" w:rsidRDefault="005F3A70" w:rsidP="005F3A70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54FC127" w14:textId="77777777" w:rsidR="005F3A70" w:rsidRDefault="005F3A70" w:rsidP="005F3A70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6E5E8CB" w14:textId="77777777" w:rsidR="005F3A70" w:rsidRDefault="005F3A70" w:rsidP="005F3A70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361E82D" w14:textId="77777777" w:rsidR="00BC160E" w:rsidRPr="00E02908" w:rsidRDefault="00BC160E" w:rsidP="00BC160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E14C403" w14:textId="77777777" w:rsidR="00E02908" w:rsidRPr="00E02908" w:rsidRDefault="00E02908" w:rsidP="00E317B4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How do you usually stay informed about parish activities?</w:t>
      </w:r>
    </w:p>
    <w:p w14:paraId="0DB093BD" w14:textId="77777777" w:rsidR="00E02908" w:rsidRPr="00E02908" w:rsidRDefault="00E02908" w:rsidP="00BC160E">
      <w:pPr>
        <w:numPr>
          <w:ilvl w:val="0"/>
          <w:numId w:val="1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Parish bulletin</w:t>
      </w:r>
    </w:p>
    <w:p w14:paraId="4A207BAC" w14:textId="77777777" w:rsidR="00E02908" w:rsidRPr="00E02908" w:rsidRDefault="00E02908" w:rsidP="00BC160E">
      <w:pPr>
        <w:numPr>
          <w:ilvl w:val="0"/>
          <w:numId w:val="1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Website</w:t>
      </w:r>
    </w:p>
    <w:p w14:paraId="5B35504C" w14:textId="5D6BE5BE" w:rsidR="00E02908" w:rsidRPr="00E02908" w:rsidRDefault="00E02908" w:rsidP="00BC160E">
      <w:pPr>
        <w:numPr>
          <w:ilvl w:val="0"/>
          <w:numId w:val="1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Facebook /social media</w:t>
      </w:r>
    </w:p>
    <w:p w14:paraId="27565325" w14:textId="77777777" w:rsidR="00E02908" w:rsidRPr="00E02908" w:rsidRDefault="00E02908" w:rsidP="00BC160E">
      <w:pPr>
        <w:numPr>
          <w:ilvl w:val="0"/>
          <w:numId w:val="1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Email or </w:t>
      </w:r>
      <w:proofErr w:type="spellStart"/>
      <w:r w:rsidRPr="00E02908">
        <w:rPr>
          <w:rFonts w:ascii="Times New Roman" w:eastAsia="Times New Roman" w:hAnsi="Times New Roman" w:cs="Times New Roman"/>
          <w:sz w:val="26"/>
          <w:szCs w:val="26"/>
        </w:rPr>
        <w:t>Flocknote</w:t>
      </w:r>
      <w:proofErr w:type="spellEnd"/>
    </w:p>
    <w:p w14:paraId="35C07C9F" w14:textId="77777777" w:rsidR="00E02908" w:rsidRDefault="00E02908" w:rsidP="00BC160E">
      <w:pPr>
        <w:numPr>
          <w:ilvl w:val="0"/>
          <w:numId w:val="1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Announcements at Mass</w:t>
      </w:r>
    </w:p>
    <w:p w14:paraId="3479B2DC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BCF6642" w14:textId="004371E0" w:rsidR="00E02908" w:rsidRPr="00E317B4" w:rsidRDefault="00E02908" w:rsidP="00E317B4">
      <w:pPr>
        <w:pStyle w:val="ListParagraph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317B4">
        <w:rPr>
          <w:rFonts w:ascii="Times New Roman" w:eastAsia="Times New Roman" w:hAnsi="Times New Roman" w:cs="Times New Roman"/>
          <w:sz w:val="26"/>
          <w:szCs w:val="26"/>
        </w:rPr>
        <w:t xml:space="preserve">How </w:t>
      </w:r>
      <w:r w:rsidR="004224E6">
        <w:rPr>
          <w:rFonts w:ascii="Times New Roman" w:eastAsia="Times New Roman" w:hAnsi="Times New Roman" w:cs="Times New Roman"/>
          <w:sz w:val="26"/>
          <w:szCs w:val="26"/>
        </w:rPr>
        <w:t>can</w:t>
      </w:r>
      <w:r w:rsidRPr="00E317B4">
        <w:rPr>
          <w:rFonts w:ascii="Times New Roman" w:eastAsia="Times New Roman" w:hAnsi="Times New Roman" w:cs="Times New Roman"/>
          <w:sz w:val="26"/>
          <w:szCs w:val="26"/>
        </w:rPr>
        <w:t xml:space="preserve"> the parish improve</w:t>
      </w:r>
      <w:r w:rsidRPr="00E317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17B4">
        <w:rPr>
          <w:rFonts w:ascii="Times New Roman" w:eastAsia="Times New Roman" w:hAnsi="Times New Roman" w:cs="Times New Roman"/>
          <w:sz w:val="26"/>
          <w:szCs w:val="26"/>
        </w:rPr>
        <w:t xml:space="preserve">communication with </w:t>
      </w:r>
      <w:r w:rsidR="00210440" w:rsidRPr="00E317B4">
        <w:rPr>
          <w:rFonts w:ascii="Times New Roman" w:eastAsia="Times New Roman" w:hAnsi="Times New Roman" w:cs="Times New Roman"/>
          <w:sz w:val="26"/>
          <w:szCs w:val="26"/>
        </w:rPr>
        <w:t>you</w:t>
      </w:r>
      <w:r w:rsidRPr="00E317B4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9F07243" w14:textId="77777777" w:rsidR="00806055" w:rsidRDefault="00806055" w:rsidP="00806055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CCA9770" w14:textId="77777777" w:rsidR="00806055" w:rsidRDefault="00806055" w:rsidP="00806055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B778F86" w14:textId="77777777" w:rsidR="00806055" w:rsidRDefault="00806055" w:rsidP="00806055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E92BEA1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EA7F95B" w14:textId="4BF95945" w:rsidR="00BC160E" w:rsidRPr="00E317B4" w:rsidRDefault="00E02908" w:rsidP="00E317B4">
      <w:pPr>
        <w:pStyle w:val="ListParagraph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317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What </w:t>
      </w:r>
      <w:r w:rsidRPr="00E317B4">
        <w:rPr>
          <w:rFonts w:ascii="Times New Roman" w:eastAsia="Times New Roman" w:hAnsi="Times New Roman" w:cs="Times New Roman"/>
          <w:b/>
          <w:bCs/>
          <w:sz w:val="26"/>
          <w:szCs w:val="26"/>
        </w:rPr>
        <w:t>single word</w:t>
      </w:r>
      <w:r w:rsidRPr="00E317B4">
        <w:rPr>
          <w:rFonts w:ascii="Times New Roman" w:eastAsia="Times New Roman" w:hAnsi="Times New Roman" w:cs="Times New Roman"/>
          <w:sz w:val="26"/>
          <w:szCs w:val="26"/>
        </w:rPr>
        <w:t xml:space="preserve"> or </w:t>
      </w:r>
      <w:r w:rsidR="00806055" w:rsidRPr="00E317B4">
        <w:rPr>
          <w:rFonts w:ascii="Times New Roman" w:eastAsia="Times New Roman" w:hAnsi="Times New Roman" w:cs="Times New Roman"/>
          <w:b/>
          <w:bCs/>
          <w:sz w:val="26"/>
          <w:szCs w:val="26"/>
        </w:rPr>
        <w:t>short</w:t>
      </w:r>
      <w:r w:rsidR="00806055" w:rsidRPr="00E317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17B4">
        <w:rPr>
          <w:rFonts w:ascii="Times New Roman" w:eastAsia="Times New Roman" w:hAnsi="Times New Roman" w:cs="Times New Roman"/>
          <w:b/>
          <w:bCs/>
          <w:sz w:val="26"/>
          <w:szCs w:val="26"/>
        </w:rPr>
        <w:t>phrase</w:t>
      </w:r>
      <w:r w:rsidRPr="00E317B4">
        <w:rPr>
          <w:rFonts w:ascii="Times New Roman" w:eastAsia="Times New Roman" w:hAnsi="Times New Roman" w:cs="Times New Roman"/>
          <w:sz w:val="26"/>
          <w:szCs w:val="26"/>
        </w:rPr>
        <w:t xml:space="preserve"> best describes your relationship with Queen of Apostles Parish?</w:t>
      </w:r>
    </w:p>
    <w:p w14:paraId="0D161438" w14:textId="77777777" w:rsidR="00BC160E" w:rsidRPr="00E02908" w:rsidRDefault="00BC160E" w:rsidP="00BC160E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3125B13" w14:textId="52A70C1B" w:rsidR="00E02908" w:rsidRPr="00E02908" w:rsidRDefault="00E02908" w:rsidP="00E317B4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sz w:val="26"/>
          <w:szCs w:val="26"/>
        </w:rPr>
        <w:t>Would you like to be contacted to</w:t>
      </w:r>
      <w:r w:rsidR="00D85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064B">
        <w:rPr>
          <w:rFonts w:ascii="Times New Roman" w:eastAsia="Times New Roman" w:hAnsi="Times New Roman" w:cs="Times New Roman"/>
          <w:sz w:val="26"/>
          <w:szCs w:val="26"/>
        </w:rPr>
        <w:t>learn</w:t>
      </w:r>
      <w:r w:rsidR="00D85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064B">
        <w:rPr>
          <w:rFonts w:ascii="Times New Roman" w:eastAsia="Times New Roman" w:hAnsi="Times New Roman" w:cs="Times New Roman"/>
          <w:sz w:val="26"/>
          <w:szCs w:val="26"/>
        </w:rPr>
        <w:t>more about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527D">
        <w:rPr>
          <w:rFonts w:ascii="Times New Roman" w:eastAsia="Times New Roman" w:hAnsi="Times New Roman" w:cs="Times New Roman"/>
          <w:sz w:val="26"/>
          <w:szCs w:val="26"/>
        </w:rPr>
        <w:t xml:space="preserve">possible 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>participa</w:t>
      </w:r>
      <w:r w:rsidR="00D8527D">
        <w:rPr>
          <w:rFonts w:ascii="Times New Roman" w:eastAsia="Times New Roman" w:hAnsi="Times New Roman" w:cs="Times New Roman"/>
          <w:sz w:val="26"/>
          <w:szCs w:val="26"/>
        </w:rPr>
        <w:t>tion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in groups or parish activities?</w:t>
      </w:r>
    </w:p>
    <w:p w14:paraId="123C9A42" w14:textId="77777777" w:rsidR="00E02908" w:rsidRPr="00E02908" w:rsidRDefault="00E02908" w:rsidP="00BC160E">
      <w:pPr>
        <w:numPr>
          <w:ilvl w:val="0"/>
          <w:numId w:val="18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Yes (please leave your name and contact info)</w:t>
      </w:r>
    </w:p>
    <w:p w14:paraId="39F68BDA" w14:textId="77777777" w:rsidR="00E02908" w:rsidRDefault="00E02908" w:rsidP="00BC160E">
      <w:pPr>
        <w:numPr>
          <w:ilvl w:val="0"/>
          <w:numId w:val="18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Not at this time</w:t>
      </w:r>
    </w:p>
    <w:p w14:paraId="55F77AB9" w14:textId="77777777" w:rsidR="00E317B4" w:rsidRDefault="00E317B4" w:rsidP="00E317B4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25FF4AD" w14:textId="07212F7F" w:rsidR="00BB4886" w:rsidRPr="00660371" w:rsidRDefault="00466322" w:rsidP="00843872">
      <w:pPr>
        <w:pStyle w:val="ListParagraph"/>
        <w:numPr>
          <w:ilvl w:val="0"/>
          <w:numId w:val="9"/>
        </w:numPr>
        <w:jc w:val="left"/>
        <w:rPr>
          <w:sz w:val="26"/>
          <w:szCs w:val="26"/>
        </w:rPr>
      </w:pPr>
      <w:r w:rsidRPr="00473DE4">
        <w:rPr>
          <w:rFonts w:ascii="Times New Roman" w:eastAsia="Times New Roman" w:hAnsi="Times New Roman" w:cs="Times New Roman"/>
          <w:sz w:val="26"/>
          <w:szCs w:val="26"/>
        </w:rPr>
        <w:t xml:space="preserve">What else would you like us to know regarding your faith needs and </w:t>
      </w:r>
      <w:r w:rsidR="005231B0" w:rsidRPr="00473DE4">
        <w:rPr>
          <w:rFonts w:ascii="Times New Roman" w:eastAsia="Times New Roman" w:hAnsi="Times New Roman" w:cs="Times New Roman"/>
          <w:sz w:val="26"/>
          <w:szCs w:val="26"/>
        </w:rPr>
        <w:t>experience in</w:t>
      </w:r>
      <w:r w:rsidR="000C1EF6" w:rsidRPr="00473DE4">
        <w:rPr>
          <w:rFonts w:ascii="Times New Roman" w:eastAsia="Times New Roman" w:hAnsi="Times New Roman" w:cs="Times New Roman"/>
          <w:sz w:val="26"/>
          <w:szCs w:val="26"/>
        </w:rPr>
        <w:t xml:space="preserve"> the Queen of Apostles</w:t>
      </w:r>
      <w:r w:rsidR="007E3E0B" w:rsidRPr="00473DE4">
        <w:rPr>
          <w:rFonts w:ascii="Times New Roman" w:eastAsia="Times New Roman" w:hAnsi="Times New Roman" w:cs="Times New Roman"/>
          <w:sz w:val="26"/>
          <w:szCs w:val="26"/>
        </w:rPr>
        <w:t>?</w:t>
      </w:r>
      <w:r w:rsidR="002F2FA4" w:rsidRPr="00473DE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56A9C">
        <w:rPr>
          <w:rFonts w:ascii="Times New Roman" w:eastAsia="Times New Roman" w:hAnsi="Times New Roman" w:cs="Times New Roman"/>
          <w:sz w:val="26"/>
          <w:szCs w:val="26"/>
        </w:rPr>
        <w:t>This is your opportunity</w:t>
      </w:r>
      <w:r w:rsidR="00870E15">
        <w:rPr>
          <w:rFonts w:ascii="Times New Roman" w:eastAsia="Times New Roman" w:hAnsi="Times New Roman" w:cs="Times New Roman"/>
          <w:sz w:val="26"/>
          <w:szCs w:val="26"/>
        </w:rPr>
        <w:t xml:space="preserve"> to impact parish life</w:t>
      </w:r>
      <w:r w:rsidR="002A2EDD">
        <w:rPr>
          <w:rFonts w:ascii="Times New Roman" w:eastAsia="Times New Roman" w:hAnsi="Times New Roman" w:cs="Times New Roman"/>
          <w:sz w:val="26"/>
          <w:szCs w:val="26"/>
        </w:rPr>
        <w:t xml:space="preserve"> for you and your fellow parishioners</w:t>
      </w:r>
      <w:r w:rsidR="00870E1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B9A9A4" w14:textId="77777777" w:rsidR="00660371" w:rsidRDefault="00660371" w:rsidP="00660371">
      <w:pPr>
        <w:jc w:val="left"/>
        <w:rPr>
          <w:sz w:val="26"/>
          <w:szCs w:val="26"/>
        </w:rPr>
      </w:pPr>
    </w:p>
    <w:p w14:paraId="6E5095E1" w14:textId="08A09F37" w:rsidR="00660371" w:rsidRPr="00660371" w:rsidRDefault="00660371" w:rsidP="00660371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Thank you very much for your time and thoughtful consideration on this survey.  </w:t>
      </w:r>
      <w:r w:rsidR="004E4A4A">
        <w:rPr>
          <w:sz w:val="26"/>
          <w:szCs w:val="26"/>
        </w:rPr>
        <w:t>We commit</w:t>
      </w:r>
      <w:r>
        <w:rPr>
          <w:sz w:val="26"/>
          <w:szCs w:val="26"/>
        </w:rPr>
        <w:t xml:space="preserve"> to keeping you informed as to what we heard in your responses and how we will action this information in improvements to enhance our parish ministries, programs and services. </w:t>
      </w:r>
    </w:p>
    <w:sectPr w:rsidR="00660371" w:rsidRPr="0066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3BB"/>
    <w:multiLevelType w:val="multilevel"/>
    <w:tmpl w:val="DC76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50112"/>
    <w:multiLevelType w:val="multilevel"/>
    <w:tmpl w:val="A10CED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24F61"/>
    <w:multiLevelType w:val="multilevel"/>
    <w:tmpl w:val="234A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53B49"/>
    <w:multiLevelType w:val="multilevel"/>
    <w:tmpl w:val="3AEE13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23175"/>
    <w:multiLevelType w:val="multilevel"/>
    <w:tmpl w:val="34D056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B3545"/>
    <w:multiLevelType w:val="multilevel"/>
    <w:tmpl w:val="9D6A8B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31837"/>
    <w:multiLevelType w:val="multilevel"/>
    <w:tmpl w:val="3C7608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B1CC1"/>
    <w:multiLevelType w:val="multilevel"/>
    <w:tmpl w:val="8534A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E0D55"/>
    <w:multiLevelType w:val="multilevel"/>
    <w:tmpl w:val="3F3C2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17F7E"/>
    <w:multiLevelType w:val="multilevel"/>
    <w:tmpl w:val="91D4F2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42E3F"/>
    <w:multiLevelType w:val="multilevel"/>
    <w:tmpl w:val="6C8A7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71383"/>
    <w:multiLevelType w:val="multilevel"/>
    <w:tmpl w:val="896A50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92976"/>
    <w:multiLevelType w:val="multilevel"/>
    <w:tmpl w:val="C19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428D6"/>
    <w:multiLevelType w:val="multilevel"/>
    <w:tmpl w:val="8CE8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00A43"/>
    <w:multiLevelType w:val="multilevel"/>
    <w:tmpl w:val="CC8A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BE56B2"/>
    <w:multiLevelType w:val="multilevel"/>
    <w:tmpl w:val="56EA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D0390"/>
    <w:multiLevelType w:val="multilevel"/>
    <w:tmpl w:val="C39C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C22503"/>
    <w:multiLevelType w:val="multilevel"/>
    <w:tmpl w:val="4F4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9"/>
  </w:num>
  <w:num w:numId="5">
    <w:abstractNumId w:val="16"/>
  </w:num>
  <w:num w:numId="6">
    <w:abstractNumId w:val="8"/>
  </w:num>
  <w:num w:numId="7">
    <w:abstractNumId w:val="3"/>
  </w:num>
  <w:num w:numId="8">
    <w:abstractNumId w:val="13"/>
  </w:num>
  <w:num w:numId="9">
    <w:abstractNumId w:val="10"/>
  </w:num>
  <w:num w:numId="10">
    <w:abstractNumId w:val="17"/>
  </w:num>
  <w:num w:numId="11">
    <w:abstractNumId w:val="4"/>
  </w:num>
  <w:num w:numId="12">
    <w:abstractNumId w:val="2"/>
  </w:num>
  <w:num w:numId="13">
    <w:abstractNumId w:val="6"/>
  </w:num>
  <w:num w:numId="14">
    <w:abstractNumId w:val="0"/>
  </w:num>
  <w:num w:numId="15">
    <w:abstractNumId w:val="1"/>
  </w:num>
  <w:num w:numId="16">
    <w:abstractNumId w:val="15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78"/>
    <w:rsid w:val="00037806"/>
    <w:rsid w:val="000C1EF6"/>
    <w:rsid w:val="000D45BF"/>
    <w:rsid w:val="00156A9C"/>
    <w:rsid w:val="00166157"/>
    <w:rsid w:val="0017158C"/>
    <w:rsid w:val="00195074"/>
    <w:rsid w:val="001A1B66"/>
    <w:rsid w:val="001D4EA0"/>
    <w:rsid w:val="00210440"/>
    <w:rsid w:val="0021569A"/>
    <w:rsid w:val="002930EB"/>
    <w:rsid w:val="002978D5"/>
    <w:rsid w:val="002A2EDD"/>
    <w:rsid w:val="002C3B75"/>
    <w:rsid w:val="002F2FA4"/>
    <w:rsid w:val="003252DB"/>
    <w:rsid w:val="00372683"/>
    <w:rsid w:val="003B0C44"/>
    <w:rsid w:val="004216DF"/>
    <w:rsid w:val="004224E6"/>
    <w:rsid w:val="004357DF"/>
    <w:rsid w:val="00462A25"/>
    <w:rsid w:val="00466322"/>
    <w:rsid w:val="00473DE4"/>
    <w:rsid w:val="00476D92"/>
    <w:rsid w:val="00477D8B"/>
    <w:rsid w:val="0048003C"/>
    <w:rsid w:val="00491BE4"/>
    <w:rsid w:val="004D6845"/>
    <w:rsid w:val="004E39CF"/>
    <w:rsid w:val="004E4A4A"/>
    <w:rsid w:val="005231B0"/>
    <w:rsid w:val="005242C8"/>
    <w:rsid w:val="0053105A"/>
    <w:rsid w:val="00532F71"/>
    <w:rsid w:val="005459D3"/>
    <w:rsid w:val="00583984"/>
    <w:rsid w:val="005B5F5E"/>
    <w:rsid w:val="005D686E"/>
    <w:rsid w:val="005F3A70"/>
    <w:rsid w:val="00660371"/>
    <w:rsid w:val="006C27F1"/>
    <w:rsid w:val="006C5F32"/>
    <w:rsid w:val="006E086F"/>
    <w:rsid w:val="0070149C"/>
    <w:rsid w:val="007150E8"/>
    <w:rsid w:val="0076064B"/>
    <w:rsid w:val="007E3E0B"/>
    <w:rsid w:val="007F192A"/>
    <w:rsid w:val="00806055"/>
    <w:rsid w:val="0081291E"/>
    <w:rsid w:val="008617DA"/>
    <w:rsid w:val="00870E15"/>
    <w:rsid w:val="008A06EB"/>
    <w:rsid w:val="008C1FB8"/>
    <w:rsid w:val="008C5FE2"/>
    <w:rsid w:val="008D2F86"/>
    <w:rsid w:val="00A01FB0"/>
    <w:rsid w:val="00A43045"/>
    <w:rsid w:val="00A96582"/>
    <w:rsid w:val="00AA5128"/>
    <w:rsid w:val="00AC02C1"/>
    <w:rsid w:val="00AC3BFA"/>
    <w:rsid w:val="00B134A0"/>
    <w:rsid w:val="00B172BE"/>
    <w:rsid w:val="00B203D2"/>
    <w:rsid w:val="00B46967"/>
    <w:rsid w:val="00B65ECE"/>
    <w:rsid w:val="00B77935"/>
    <w:rsid w:val="00BB4886"/>
    <w:rsid w:val="00BB71C7"/>
    <w:rsid w:val="00BC160E"/>
    <w:rsid w:val="00BD1A2A"/>
    <w:rsid w:val="00C37B89"/>
    <w:rsid w:val="00C5744C"/>
    <w:rsid w:val="00C61178"/>
    <w:rsid w:val="00C82D65"/>
    <w:rsid w:val="00C92D0C"/>
    <w:rsid w:val="00C9302E"/>
    <w:rsid w:val="00C9771E"/>
    <w:rsid w:val="00CA4D34"/>
    <w:rsid w:val="00CD55D0"/>
    <w:rsid w:val="00D46D8A"/>
    <w:rsid w:val="00D65265"/>
    <w:rsid w:val="00D8527D"/>
    <w:rsid w:val="00D96578"/>
    <w:rsid w:val="00DB73CF"/>
    <w:rsid w:val="00E02908"/>
    <w:rsid w:val="00E25167"/>
    <w:rsid w:val="00E317B4"/>
    <w:rsid w:val="00E54E48"/>
    <w:rsid w:val="00E958CB"/>
    <w:rsid w:val="00EC52D0"/>
    <w:rsid w:val="00EF39CE"/>
    <w:rsid w:val="00F057C9"/>
    <w:rsid w:val="00F7428F"/>
    <w:rsid w:val="00FA08D7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C268"/>
  <w15:chartTrackingRefBased/>
  <w15:docId w15:val="{C26A4BD7-B482-488A-A97E-DA8C59A5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1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Alexander Diaz</dc:creator>
  <cp:keywords/>
  <dc:description/>
  <cp:lastModifiedBy>Fr. Alexander Diaz</cp:lastModifiedBy>
  <cp:revision>2</cp:revision>
  <cp:lastPrinted>2025-10-27T18:33:00Z</cp:lastPrinted>
  <dcterms:created xsi:type="dcterms:W3CDTF">2025-11-20T17:27:00Z</dcterms:created>
  <dcterms:modified xsi:type="dcterms:W3CDTF">2025-11-20T17:27:00Z</dcterms:modified>
</cp:coreProperties>
</file>